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rFonts w:ascii="Calibri" w:cs="Calibri" w:eastAsia="Calibri" w:hAnsi="Calibri"/>
          <w:b w:val="1"/>
          <w:bCs w:val="1"/>
          <w:color w:val="000000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40"/>
          <w:szCs w:val="40"/>
          <w:rtl w:val="0"/>
        </w:rPr>
        <w:t xml:space="preserve">EEA Civil Society Fund – Norvég Civil Alap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rFonts w:ascii="Calibri" w:cs="Calibri" w:eastAsia="Calibri" w:hAnsi="Calibri"/>
          <w:color w:val="000000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44"/>
          <w:szCs w:val="44"/>
          <w:rtl w:val="0"/>
        </w:rPr>
        <w:t xml:space="preserve">PÁLYÁZATI ADATLAP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rFonts w:ascii="Calibri" w:cs="Calibri" w:eastAsia="Calibri" w:hAnsi="Calibri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Szervezeti támogatások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pályázó szervezet adatai</w:t>
      </w: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Ind w:w="-57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3"/>
        <w:gridCol w:w="1476"/>
        <w:gridCol w:w="490"/>
        <w:gridCol w:w="980"/>
        <w:gridCol w:w="980"/>
        <w:gridCol w:w="490"/>
        <w:gridCol w:w="1470"/>
        <w:tblGridChange w:id="0">
          <w:tblGrid>
            <w:gridCol w:w="4003"/>
            <w:gridCol w:w="1476"/>
            <w:gridCol w:w="490"/>
            <w:gridCol w:w="980"/>
            <w:gridCol w:w="980"/>
            <w:gridCol w:w="490"/>
            <w:gridCol w:w="1470"/>
          </w:tblGrid>
        </w:tblGridChange>
      </w:tblGrid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pályázó szervezet hivatalos neve:</w:t>
            </w:r>
          </w:p>
        </w:tc>
        <w:tc>
          <w:tcPr>
            <w:gridSpan w:val="6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English name of the organisation: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pályázó szervezet jogi formája: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egyesület / alapítvány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pályázó szervezet székhelye: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irányítószám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megye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település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utca, házszám</w:t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pályázó szervezet adószáma: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 _ _ _ _ _ _ _ - _ - _ _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szervezet hivatalos képviselőjének / képviselőinek neve(i):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szervezet bejegyzésének helye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szervezet bejegyzésének dátuma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pályázat beadási határidejéhez képest minimum 4 évvel korábban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év/hó/nap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szervezet számlaszáma IBAN formátumban: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HU _ _  _ _ _ _  _ _ _ _  _ _ _ _  _ _ _ _  _ _ _ _  _ _ _ _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pályázó szervezet elérhetőségének adatai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Levelezési (értesítési) cím (csak akkor kell kitölteni, ha nem azonos a székhellyel):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irányítószám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megye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település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utca, házszám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Telefonszáma(i):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E-mail címe: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Honlap címe: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Egyéb online profil (Facebook, Instagram, LinkedIn stb. oldal):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A pályázat főbb adatai</w:t>
      </w:r>
      <w:r w:rsidDel="00000000" w:rsidR="00000000" w:rsidRPr="00000000">
        <w:rPr>
          <w:rtl w:val="0"/>
        </w:rPr>
      </w:r>
    </w:p>
    <w:tbl>
      <w:tblPr>
        <w:tblStyle w:val="Table2"/>
        <w:tblW w:w="9889.0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39"/>
        <w:gridCol w:w="5250"/>
        <w:tblGridChange w:id="0">
          <w:tblGrid>
            <w:gridCol w:w="4639"/>
            <w:gridCol w:w="5250"/>
          </w:tblGrid>
        </w:tblGridChange>
      </w:tblGrid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pályázat címe: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Title of the proposal in English: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támogatási időszak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tervezett kezdése (év/ hó/ nap):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támogatási időszak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: 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hónap (min. 24 – max. 54 hónap)</w:t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Megpályázott támogatási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összeg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EUR (min. 100 000 – max. 200 000)</w:t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végrehajtásért felelős személy adatai:</w:t>
            </w:r>
          </w:p>
        </w:tc>
      </w:tr>
      <w:tr>
        <w:trPr>
          <w:cantSplit w:val="1"/>
          <w:trHeight w:val="522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végrehajtásért felelős személy / kapcsolattartó neve (csak egy nevet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adj meg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):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5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E-mail elérhetősége (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z lesz a kapcsolattartás fő eszköze, ezért olyan címet adj meg,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amit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rendszeresen figyel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ek):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5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E-mailcím újra: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4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Telefonos elérhetősége (lehetőleg mobilszám):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Nyilatkozat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…………………………………… (jogi képviselő neve/i) a pályázó szervezet jogi képviselőjének (képviselőinek) nevében kijelentem, hogy a ……………………………….. (szervezet neve) tevékenységében és mindennapi működésében is tiszteletben tartja, védi és népszerűsíti a Civil Alap elveit és értékeit: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az emberi méltóságot, a szabadságot és az egyenlőséget, a demokráciát, a jogállamiságot és az emberi jogokat, beleértve a kisebbségek jogait 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Az adatlapon megadott karakterszámok szóközökkel együtt értendők! Kérjük ve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dd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figyelembe, hogy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szövegszerkesztőben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látott karakterszámok az online rendszer adatlapjába bemásolva – a szöveg formázásai miatt – módosulhatnak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M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ndig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ellenőriz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hogy a rendszerbe bemásolt szöveg vége nem maradt-e le!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Azoknál 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kérdéseknél, ahol több alpont is található, minden pont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ra térj ki 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válasz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od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ban!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érdés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esetén kérjük fordulj a lebonyolító alapítványok munkatársaihoz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, ezt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az üzenetküldő funkció használatával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teheted meg.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1.9999999999999998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A pályázó szervezet bemutatása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.1. 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pályázó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 szervezet bemutatása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Kérjük térj ki minden kérdésre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!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 (Maximum 4000 les.)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.1.1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Milyen társadalmi ügyekkel, problémákkal foglalkozik a szervezet, milyen társadalmi változást szeretne elérni?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Mi a szervezet küldetése, célja?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.1.2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Milyen társadalmi csoportok, közösségek érdekében tevékenykedik a szervezet? Kik a közvetlen és közvetett célcsoportjai?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.1.3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Melyek a szervezet főbb, meghatározó/jellemző tevékenységei? Milyen főbb eredményeket, sikereket ért el eddig? 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.1.4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 szervezet rövid története - kik, mikor és miért hozták létre? Kik dolgoznak benne most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.2. Szervezeti háttér, projekt-lebonyolítási gyakorlat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Kérjük tölts ki minden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táblázatot!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.2.1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Add meg az adatokat 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 szervezet éves beszámolója alapján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*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bevétel oszlopba csak számokat írj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!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számok elé, közé, mögé NE TEGY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ÉL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semmilyen más karaktert (pl. szóköz, pont)!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7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2"/>
        <w:gridCol w:w="7480"/>
        <w:tblGridChange w:id="0">
          <w:tblGrid>
            <w:gridCol w:w="1192"/>
            <w:gridCol w:w="74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Év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 szervezet összes bevétele (eredménykimutatás A. rész)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ind w:hanging="2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(támogatások, tagdíjak, árbevétel stb.) (Ft)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2024</w:t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2025 (*becslés)</w:t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Összesen:</w:t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.2.2 A szervezet munkatársainak és önkénteseinek száma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– Kérjük az oszlopokba csak számokat írj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!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számok elé, közé, mögé NE TEGYÉL semmilyen más karaktert (pl. szóköz, pont)!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2"/>
        <w:gridCol w:w="5423"/>
        <w:gridCol w:w="2019"/>
        <w:tblGridChange w:id="0">
          <w:tblGrid>
            <w:gridCol w:w="1192"/>
            <w:gridCol w:w="5423"/>
            <w:gridCol w:w="2019"/>
          </w:tblGrid>
        </w:tblGridChange>
      </w:tblGrid>
      <w:tr>
        <w:trPr>
          <w:cantSplit w:val="0"/>
          <w:trHeight w:val="9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Év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Alkalmazottak, megbízási vagy egyéb (pl.: vállalkozói) szerződés alapján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tartósan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 a szervezetnél dolgozók száma (fő):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Önkéntesek száma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(fő)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2024</w:t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2025</w:t>
            </w:r>
          </w:p>
        </w:tc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.2.3 A szervezet tulajdonában, vagy használatában lévő vagyontárgyak (nagyértékű berendezések, ingatlan, gépkocsi stb.) bemutatása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mennyiség oszlopba csak számokat írj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!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számok elé, közé, mögé NE TEGYÉL semmilyen más karaktert (pl. szóköz, pont)!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5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15"/>
        <w:gridCol w:w="2244"/>
        <w:tblGridChange w:id="0">
          <w:tblGrid>
            <w:gridCol w:w="6615"/>
            <w:gridCol w:w="22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Megnevezése, főbb jellemzője: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(pl.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bérelt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irodahelység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m2, szervezeti gépkocsi 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ípus, évjárat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Mennyisége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(db)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.2.4 Korábbi projekttapasztalatok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Kérjük fejtsd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ki, hogy a szervezet az elmúlt években milyen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fontosabb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projekteket hajtott végre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!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(Maximum 3 projekt)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78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9"/>
        <w:gridCol w:w="5098"/>
        <w:tblGridChange w:id="0">
          <w:tblGrid>
            <w:gridCol w:w="3689"/>
            <w:gridCol w:w="509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Tapasztalat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projekt célja:</w:t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projekt eredménye és tanulságai (max. 1000 leütés):</w:t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Együttműködő partnerei (ha voltak):</w:t>
            </w:r>
          </w:p>
        </w:tc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projektek teljes költsége:</w:t>
            </w:r>
          </w:p>
        </w:tc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projekt támogatói/támogatója:</w:t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8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9"/>
        <w:gridCol w:w="5098"/>
        <w:tblGridChange w:id="0">
          <w:tblGrid>
            <w:gridCol w:w="3689"/>
            <w:gridCol w:w="509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Tapasztalat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projekt célja:</w:t>
            </w:r>
          </w:p>
        </w:tc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projekt eredménye és tanulságai (max. 1000 leütés):</w:t>
            </w:r>
          </w:p>
        </w:tc>
        <w:tc>
          <w:tcPr/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Együttműködő partnerei (ha voltak):</w:t>
            </w:r>
          </w:p>
        </w:tc>
        <w:tc>
          <w:tcPr/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projektek teljes költsége:</w:t>
            </w:r>
          </w:p>
        </w:tc>
        <w:tc>
          <w:tcPr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projekt támogatói/támogatója:</w:t>
            </w:r>
          </w:p>
        </w:tc>
        <w:tc>
          <w:tcPr/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78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9"/>
        <w:gridCol w:w="5098"/>
        <w:tblGridChange w:id="0">
          <w:tblGrid>
            <w:gridCol w:w="3689"/>
            <w:gridCol w:w="509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Tapasztalat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projekt célja:</w:t>
            </w:r>
          </w:p>
        </w:tc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projekt eredménye és tanulságai (max. 1000 leütés):</w:t>
            </w:r>
          </w:p>
        </w:tc>
        <w:tc>
          <w:tcPr/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Együttműködő partnerei (ha voltak):</w:t>
            </w:r>
          </w:p>
        </w:tc>
        <w:tc>
          <w:tcPr/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projektek teljes költsége:</w:t>
            </w:r>
          </w:p>
        </w:tc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projekt támogatói/támogatója:</w:t>
            </w:r>
          </w:p>
        </w:tc>
        <w:tc>
          <w:tcPr/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.3. A szervezet képességeinek és szükségleteinek bemutatása 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Kérjük 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érj ki minden kérdésre!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(Maximum 4000 leütés.)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.3.1 Miben jó a szervezet, mik az erősségei, büszkeségei?</w:t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.3.2 Melyek azok a belső, szervezeti tényezők, erőforrások (tudás, készségek, emberek, eszközök stb.), amelyekre a szervezet támaszkodik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, amelyek hozzájárulnak eredményeihez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sikereihez? </w:t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.3.3 Melyek azok a belső, szervezeti tényezők, amelyek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gyengítik a szervezetet, akadályozzák tevékenységét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előr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lépését? Miben kellene fejlődni?</w:t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.3.4 Milyen külső segítségre, együttműködőkre (szakértők, szervezetek, intézmények stb.) számíthat a szervezet a munkájában? Hogyan segítenek ezek?</w:t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.3.5 Milyen külső körülmények, tényezők hátráltatják, veszélyeztetik a szervezetet? Mit tesz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ek ennek kivédésére?</w:t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.3.5.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Milyen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tudatos erőfeszítéseket tettetek a szervezet (ön)fejlesztésére?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Milyen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képzéseken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vettetek részt?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Milyen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területen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olvastatok, tájékozódtatok a témában?</w:t>
      </w:r>
    </w:p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.4. A szervezet hálózati, „tudásközponti” szerepének bemutatása 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Kérjük térj ki minden kérdésre!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  (Maximum 3000 leütés)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.4.1 Milyen civil szervezetekkel, közösségekkel, állampolgári csoportokkal dolgoz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 együtt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jelenleg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? Mekkora kör ez? </w:t>
      </w:r>
    </w:p>
    <w:p w:rsidR="00000000" w:rsidDel="00000000" w:rsidP="00000000" w:rsidRDefault="00000000" w:rsidRPr="00000000" w14:paraId="000001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.4.2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Hogyan zajlik a közös munka?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Milyen készségeket, tudást oszt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oto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 meg egymással? Hogyan építenek partnerségeket, hálózatokat (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országos vagy regionális szinten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)? Mit vár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 ezektől az együttműködésektől?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. A pályázó stratégiájának és munkatervének bemutatása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A pályázó többéves stratégiai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jövőképe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 – hol látja magát a szervezet a támogatás végére: milyen társadalmi környezetben fog működni, mennyiben, hogyan kerül közelebb céljainak eléréséhez, mi lesz fő feladata, tevékenysége? Legalább 3 változatban/forgatókönyvben mutass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átok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 be mindezt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!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(Maximum 3000 leütés forgatókönyvenként)</w:t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.1.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Optimista forgatókönyv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- ha minden jól alakul, akkor a támogatás futamidejének végére:</w:t>
      </w:r>
    </w:p>
    <w:p w:rsidR="00000000" w:rsidDel="00000000" w:rsidP="00000000" w:rsidRDefault="00000000" w:rsidRPr="00000000" w14:paraId="000001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Milyen lesz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szervezet működési környezete, mik lesznek ennek fontos jellemzői a szervezet szempontjából?</w:t>
      </w:r>
    </w:p>
    <w:p w:rsidR="00000000" w:rsidDel="00000000" w:rsidP="00000000" w:rsidRDefault="00000000" w:rsidRPr="00000000" w14:paraId="000001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Milyen főbb eredményeket fog elérni a szervezet? Miben, merre fog továbblépni?</w:t>
      </w:r>
    </w:p>
    <w:p w:rsidR="00000000" w:rsidDel="00000000" w:rsidP="00000000" w:rsidRDefault="00000000" w:rsidRPr="00000000" w14:paraId="000001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Melyek lesznek a szervezet főbb jellemzői (mérete, közvetlen céljai stb.) és tevékenységei?</w:t>
      </w:r>
    </w:p>
    <w:p w:rsidR="00000000" w:rsidDel="00000000" w:rsidP="00000000" w:rsidRDefault="00000000" w:rsidRPr="00000000" w14:paraId="000001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.2. Realista forgatókönyv – ha lesz, ami jól, és lesz, ami rosszul (átlagosan) alakul, akkor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 támogatás futamidejének végére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1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Milyen lesz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szervezet működési környezete, mik lesznek ennek fontos jellemzői a szervezet szempontjából?</w:t>
      </w:r>
    </w:p>
    <w:p w:rsidR="00000000" w:rsidDel="00000000" w:rsidP="00000000" w:rsidRDefault="00000000" w:rsidRPr="00000000" w14:paraId="000001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Milyen főbb eredményeket fog elérni a szervezet? Miben, merre fog továbblépni?</w:t>
      </w:r>
    </w:p>
    <w:p w:rsidR="00000000" w:rsidDel="00000000" w:rsidP="00000000" w:rsidRDefault="00000000" w:rsidRPr="00000000" w14:paraId="000001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Melyek lesznek a szervezet főbb jellemzői (mérete, közvetlen céljai stb.) és tevékenységei?</w:t>
      </w:r>
    </w:p>
    <w:p w:rsidR="00000000" w:rsidDel="00000000" w:rsidP="00000000" w:rsidRDefault="00000000" w:rsidRPr="00000000" w14:paraId="000001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.3. Pesszimista forgatókönyv – ha minden rosszul alakul, akkor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 támogatás futamidejének végére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1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Milyen lesz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szervezet működési környezete, mik lesznek ennek fontos jellemzői a szervezet szempontjából?</w:t>
      </w:r>
    </w:p>
    <w:p w:rsidR="00000000" w:rsidDel="00000000" w:rsidP="00000000" w:rsidRDefault="00000000" w:rsidRPr="00000000" w14:paraId="000001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Milyen főbb eredményeket fog elérni a szervezet? Miben, merre fog továbblépni?</w:t>
      </w:r>
    </w:p>
    <w:p w:rsidR="00000000" w:rsidDel="00000000" w:rsidP="00000000" w:rsidRDefault="00000000" w:rsidRPr="00000000" w14:paraId="000001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Melyek lesznek a szervezet főbb jellemzői (mérete, közvetlen céljai stb.) és tevékenységei?</w:t>
      </w:r>
    </w:p>
    <w:p w:rsidR="00000000" w:rsidDel="00000000" w:rsidP="00000000" w:rsidRDefault="00000000" w:rsidRPr="00000000" w14:paraId="000001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.4. Egyéb forgatókönyv(ek):</w:t>
      </w:r>
    </w:p>
    <w:p w:rsidR="00000000" w:rsidDel="00000000" w:rsidP="00000000" w:rsidRDefault="00000000" w:rsidRPr="00000000" w14:paraId="000001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szervezet működési környezetének fő jellemzői X hónap múlva:</w:t>
      </w:r>
    </w:p>
    <w:p w:rsidR="00000000" w:rsidDel="00000000" w:rsidP="00000000" w:rsidRDefault="00000000" w:rsidRPr="00000000" w14:paraId="000001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a szervezet főbb eredményei, amit ebben az időszakban elér:</w:t>
      </w:r>
    </w:p>
    <w:p w:rsidR="00000000" w:rsidDel="00000000" w:rsidP="00000000" w:rsidRDefault="00000000" w:rsidRPr="00000000" w14:paraId="000001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a szervezet főbb jellemzői (mérete, közvetlen céljai stb.) és tevékenységei X hónap múlva:</w:t>
      </w:r>
    </w:p>
    <w:p w:rsidR="00000000" w:rsidDel="00000000" w:rsidP="00000000" w:rsidRDefault="00000000" w:rsidRPr="00000000" w14:paraId="000001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Munkaterv – Részletezd a munkatervet a felvázolt stratégia alapján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 főbb tevékenységekre lebontva, a támogatás futamidejének első felére (azaz a következő 12/24 hónapra), beleértve az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u w:val="single"/>
          <w:rtl w:val="0"/>
        </w:rPr>
        <w:t xml:space="preserve">összes tervezett tevékenységet (és hozzá tartozó költséget)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, nem csak a támogatásból megvalósítandókat!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Minden tevékenységnél térj ki az alábbi kérdések megválaszolására:</w:t>
      </w:r>
    </w:p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ogyan szolgálja a kitűzött célok elérését ez a feladat? Hogyan illeszkedik a szervezet stratégiájához?</w:t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ogyan, milyen módszerekkel valósítják meg a feladatot?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ontosan ki és mit fog csinálni?</w:t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Mikor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számít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elvégzettnek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egy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feladat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?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Mi alapján tekintitek azt eredményesnek?</w:t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Mivel fogjátok alátámasztani, igazolni a feladat teljesítését (pl. kézzelfogható termékek, vizuális anyagok, listák, elérési adatok)?*</w:t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tevékenység időzítése/időtartama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A tevékenység becsült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költségigénye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(a szervezet összes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költsége, nemcsak a támogatásból felhasználni tervezett összeg)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.1.1 feladat:</w:t>
      </w:r>
    </w:p>
    <w:tbl>
      <w:tblPr>
        <w:tblStyle w:val="Table9"/>
        <w:tblW w:w="93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999"/>
        <w:tblGridChange w:id="0">
          <w:tblGrid>
            <w:gridCol w:w="3397"/>
            <w:gridCol w:w="59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Neve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 szervezet általános működtetése, menedzsmentje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Leírása (max. 2000 leütés)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teljesítés igazolásának módja, eszközei (max. 500 leütés)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Időtartama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(hónaptól hónapig)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Összes becsült költségigénye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(HUF)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.1.2 feladat:</w:t>
      </w:r>
    </w:p>
    <w:tbl>
      <w:tblPr>
        <w:tblStyle w:val="Table10"/>
        <w:tblW w:w="93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999"/>
        <w:tblGridChange w:id="0">
          <w:tblGrid>
            <w:gridCol w:w="3397"/>
            <w:gridCol w:w="59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Neve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Saját szervezeti készségek és kapacitás fejlesztése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Leírása (max. 2000 leütés)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teljesítés igazolásának módja, eszközei  (max. 500 leütés)</w:t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Időtartama (hónaptól hónapig)</w:t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Összes becsült költségigénye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(HUF)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.1.3 feladat:</w:t>
      </w:r>
    </w:p>
    <w:tbl>
      <w:tblPr>
        <w:tblStyle w:val="Table11"/>
        <w:tblW w:w="93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999"/>
        <w:tblGridChange w:id="0">
          <w:tblGrid>
            <w:gridCol w:w="3397"/>
            <w:gridCol w:w="59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Neve</w:t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Civil hálózat- és/vagy partnerségépítés, tudásátadás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Leírása (max. 2000 leütés)</w:t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teljesítés igazolásának módja, eszközei  (max. 500 leütés)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Időtartama (hónaptól hónapig)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Összes becsült költségigénye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(HUF)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Helyszíne (minél pontosabban körülhatárolva)</w:t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.1.4 feladat:</w:t>
      </w:r>
    </w:p>
    <w:tbl>
      <w:tblPr>
        <w:tblStyle w:val="Table12"/>
        <w:tblW w:w="9330.0" w:type="dxa"/>
        <w:jc w:val="left"/>
        <w:tblInd w:w="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30"/>
        <w:gridCol w:w="6000"/>
        <w:tblGridChange w:id="0">
          <w:tblGrid>
            <w:gridCol w:w="3330"/>
            <w:gridCol w:w="60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Neve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Leírása (max. 2000 leütés)</w:t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teljesítés igazolásának módja, eszközei  (max. 500 leütés)</w:t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Időtartama (hónaptól hónapig)</w:t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Összes becsült költségigénye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(HUF)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Helyszíne (minél pontosabban körülhatárolva)</w:t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*A támogatás arányos rész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ének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kifizetéséhez feltétel a vállalt tevékenységek maradéktalan teljesítése, és a teljesítés bizonyítékokkal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való alátámasztása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!</w:t>
      </w:r>
    </w:p>
    <w:p w:rsidR="00000000" w:rsidDel="00000000" w:rsidP="00000000" w:rsidRDefault="00000000" w:rsidRPr="00000000" w14:paraId="000001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(A feladatok bemutatásához szükséges szövegdobozok száma tetszés szerint 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ö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velhető.)</w:t>
      </w:r>
    </w:p>
    <w:p w:rsidR="00000000" w:rsidDel="00000000" w:rsidP="00000000" w:rsidRDefault="00000000" w:rsidRPr="00000000" w14:paraId="000001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3.2. A feladatok összes becsült költségigénye (HUF és EUR) (Ez nem egy szerkeszthető táblázat, minden adatot máshonnan vesz át vagy ezek alapján maga számol ki.)</w:t>
      </w:r>
    </w:p>
    <w:sdt>
      <w:sdtPr>
        <w:lock w:val="contentLocked"/>
        <w:id w:val="197537222"/>
        <w:tag w:val="goog_rdk_0"/>
      </w:sdtPr>
      <w:sdtContent>
        <w:tbl>
          <w:tblPr>
            <w:tblStyle w:val="Table13"/>
            <w:tblW w:w="940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351.5"/>
            <w:gridCol w:w="2351.5"/>
            <w:gridCol w:w="2351.5"/>
            <w:gridCol w:w="2351.5"/>
            <w:tblGridChange w:id="0">
              <w:tblGrid>
                <w:gridCol w:w="2351.5"/>
                <w:gridCol w:w="2351.5"/>
                <w:gridCol w:w="2351.5"/>
                <w:gridCol w:w="2351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D">
                <w:pPr>
                  <w:widowControl w:val="0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Feladat száma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E">
                <w:pPr>
                  <w:widowControl w:val="0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Feladat megnevezése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Feladat becsült költségigénye (HUF)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0">
                <w:pPr>
                  <w:widowControl w:val="0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Feladat becsült költségigénye (EUR)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1">
                <w:pPr>
                  <w:widowControl w:val="0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Ide automatikusan behúzza a rendszer az első feladat számát: 1.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2">
                <w:pPr>
                  <w:widowControl w:val="0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Ide automatikusan behúzza a rendszer az első feladat nevét.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3">
                <w:pPr>
                  <w:widowControl w:val="0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Ide automatikusan behúzza a rendszer az első feladat költségigényét.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Ezt a kiíráshoz rendelt általános árfolyam alapján számolja a rendszer.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5">
                <w:pPr>
                  <w:widowControl w:val="0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Ide automatikusan behúzza a rendszer az első feladat számát: 2.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6">
                <w:pPr>
                  <w:widowControl w:val="0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Ide automatikusan behúzza a rendszer a második feladat nevét.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7">
                <w:pPr>
                  <w:widowControl w:val="0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Ide automatikusan behúzza a rendszer a második feladat költségigényét.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8">
                <w:pPr>
                  <w:widowControl w:val="0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Ezt a kiíráshoz rendelt általános árfolyam alapján számolja a rendszer.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…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Összesen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Itt összeadja a rendszer a feladatokhoz bevitt HUF összegeket.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0">
                <w:pPr>
                  <w:widowControl w:val="0"/>
                  <w:ind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Itt összeadja a rendszer a feladatokhoz bevitt 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EUR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 összegeket.</w:t>
                </w:r>
              </w:p>
            </w:tc>
          </w:tr>
        </w:tbl>
      </w:sdtContent>
    </w:sdt>
    <w:p w:rsidR="00000000" w:rsidDel="00000000" w:rsidP="00000000" w:rsidRDefault="00000000" w:rsidRPr="00000000" w14:paraId="000001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Várt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 eredmények és hatások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A tervezett tevékenység várható hatásai, eredményei 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ogalmaz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 meg rövid leíró mondatokban, hogy mi a helyzet most, és mit vár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k, mit szeretné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ek elérni a támogatás végére!</w:t>
      </w:r>
    </w:p>
    <w:p w:rsidR="00000000" w:rsidDel="00000000" w:rsidP="00000000" w:rsidRDefault="00000000" w:rsidRPr="00000000" w14:paraId="000001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.1. Milyen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minőségi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mutatókkal lesz jellemezhető az előidézett változás, azaz az eredményesség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?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Honnan fogjátok tudni, hogy elértétek-e a kitűzött céljaitokat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az adott társadalmi ügyben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(pl. emberek életében, gondolkodásában, tudásában tör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tént változások)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? </w:t>
      </w:r>
    </w:p>
    <w:p w:rsidR="00000000" w:rsidDel="00000000" w:rsidP="00000000" w:rsidRDefault="00000000" w:rsidRPr="00000000" w14:paraId="000001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56.000000000002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2268"/>
        <w:gridCol w:w="2693"/>
        <w:gridCol w:w="2977"/>
        <w:tblGridChange w:id="0">
          <w:tblGrid>
            <w:gridCol w:w="1418"/>
            <w:gridCol w:w="2268"/>
            <w:gridCol w:w="2693"/>
            <w:gridCol w:w="29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Mutató neve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Kiinduló helyzet bemutatása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Támogatási időszak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 végén várt helyzet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Hogyan, milyen módszerekkel  méritek majd a változást?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.2. Milyen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minőségi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mutatókkal lesz jellemezhető az előidézett változás, az eredményesség, azaz honnan fogjátok tudni, hogy elértétek-e a kitűzött céljaitokat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a pályázó szervezet és partnerei, együttműködői, hálózata tekintetében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? Milyen pozitív változásokat hozhat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támogatás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 szervezet(ek) életében, munkájában?</w:t>
      </w:r>
    </w:p>
    <w:p w:rsidR="00000000" w:rsidDel="00000000" w:rsidP="00000000" w:rsidRDefault="00000000" w:rsidRPr="00000000" w14:paraId="000001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56.000000000002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2268"/>
        <w:gridCol w:w="2693"/>
        <w:gridCol w:w="2977"/>
        <w:tblGridChange w:id="0">
          <w:tblGrid>
            <w:gridCol w:w="1418"/>
            <w:gridCol w:w="2268"/>
            <w:gridCol w:w="2693"/>
            <w:gridCol w:w="29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Mutató neve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Kiinduló helyzet bemutatása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Támogatási időszak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 végén várt helyzet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Hogyan, milyen módszerekkel méritek majd a változást?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Milyen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mennyiségi, számszerű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mutatókkal lesznek jellemezhetők a tervezett tevékenységek?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táblázatban felsorolt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minden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mutató esetében add meg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az elérni kívánt célértéket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!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Amennyiben valamely mutató egyáltalán nem alkalmazható a szervezetre, a szám lehet 0. </w:t>
      </w:r>
    </w:p>
    <w:p w:rsidR="00000000" w:rsidDel="00000000" w:rsidP="00000000" w:rsidRDefault="00000000" w:rsidRPr="00000000" w14:paraId="000001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Emellett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adj meg további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a szervezet tevékenységére nézve specifikus mutatókat és mutatószámokat is! (Kérjük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minden oszlopba egyetlen számot írj!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számok elé, közé, mögé NE TEGYÉL semmilyen más karaktert (pl. szóköz, pont)!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525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15"/>
        <w:gridCol w:w="1984"/>
        <w:gridCol w:w="2726"/>
        <w:tblGridChange w:id="0">
          <w:tblGrid>
            <w:gridCol w:w="4815"/>
            <w:gridCol w:w="1984"/>
            <w:gridCol w:w="27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Mutató</w:t>
            </w:r>
          </w:p>
        </w:tc>
        <w:tc>
          <w:tcPr/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Vállalt mutatószám (ide csak szám írható)</w:t>
            </w:r>
          </w:p>
        </w:tc>
        <w:tc>
          <w:tcPr/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Alátámasztás, bizonyítás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eszközei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 (max.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500 leütés)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D">
            <w:pPr>
              <w:widowControl w:val="0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Új készségeket, tudást elsajátító és alkalmazó munkatársak száma a szervezetben</w:t>
            </w:r>
          </w:p>
        </w:tc>
        <w:tc>
          <w:tcPr/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0">
            <w:pPr>
              <w:widowControl w:val="0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(Tovább)képzést, tanfolyamot elvégző munkatársak/önkéntesek száma a szervezetben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3">
            <w:pPr>
              <w:widowControl w:val="0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Nők száma a szervezet (felső)vezetésében</w:t>
            </w:r>
          </w:p>
        </w:tc>
        <w:tc>
          <w:tcPr/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6">
            <w:pPr>
              <w:widowControl w:val="0"/>
              <w:ind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&lt;saját indikátor 1&gt;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widowControl w:val="0"/>
              <w:ind w:left="0"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Támogatott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pályázat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esetén a mennyiségi mutatók a nyilvánosan elérhető információk részét képezik.</w:t>
      </w:r>
    </w:p>
    <w:p w:rsidR="00000000" w:rsidDel="00000000" w:rsidP="00000000" w:rsidRDefault="00000000" w:rsidRPr="00000000" w14:paraId="000001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ommunikáció és nyilvánosság</w:t>
      </w:r>
    </w:p>
    <w:p w:rsidR="00000000" w:rsidDel="00000000" w:rsidP="00000000" w:rsidRDefault="00000000" w:rsidRPr="00000000" w14:paraId="000001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Mik a szervezet kommunikációs céljai? Milyen felületeken fog folyni a kommunikáció? Milyen célcsoportok felé?</w:t>
      </w:r>
    </w:p>
    <w:p w:rsidR="00000000" w:rsidDel="00000000" w:rsidP="00000000" w:rsidRDefault="00000000" w:rsidRPr="00000000" w14:paraId="000001C6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2970"/>
        <w:gridCol w:w="1740"/>
        <w:gridCol w:w="2355"/>
        <w:tblGridChange w:id="0">
          <w:tblGrid>
            <w:gridCol w:w="2355"/>
            <w:gridCol w:w="2970"/>
            <w:gridCol w:w="1740"/>
            <w:gridCol w:w="235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Kommunikációs cél 1: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kommunikáció célcsoportja(i):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Kommunikációs felületek (pl. honlap, fb oldal):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Mérés módszere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Várt eredmények (pl. +300 követő):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7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2970"/>
        <w:gridCol w:w="1740"/>
        <w:gridCol w:w="2355"/>
        <w:tblGridChange w:id="0">
          <w:tblGrid>
            <w:gridCol w:w="2355"/>
            <w:gridCol w:w="2970"/>
            <w:gridCol w:w="1740"/>
            <w:gridCol w:w="235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Kommunikációs cél 2: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kommunikáció célcsoportja(i)::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Kommunikációs felületek (pl. honlap, fb oldal):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Mérés módszere: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Várt eredmények (pl. 300 követő):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8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támogatási időszak során keletkezett minden kommunikációs anyagon és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minden kommunikációban - kiadványokon, molinókon, posztereken, videós anyagokon, online felületeken stb. - hivatkozni kell az EEA Civil Society Fund – EEA és Norvég Civil Alap támogatására, feltüntetve a támogató logóját és egy erre utaló mondatot!</w:t>
      </w:r>
    </w:p>
    <w:p w:rsidR="00000000" w:rsidDel="00000000" w:rsidP="00000000" w:rsidRDefault="00000000" w:rsidRPr="00000000" w14:paraId="000001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. Kockázatok és veszélyek</w:t>
      </w:r>
    </w:p>
    <w:p w:rsidR="00000000" w:rsidDel="00000000" w:rsidP="00000000" w:rsidRDefault="00000000" w:rsidRPr="00000000" w14:paraId="000001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Milyen kockázatok, veszélyek merülhetnek fel a tevékenységek megvalósítása során? Mit tesz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szervezet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ezek megelőzése, kezelése, elhárítása érdekében, ha azok valóban bekövetkeznek?</w:t>
      </w:r>
    </w:p>
    <w:p w:rsidR="00000000" w:rsidDel="00000000" w:rsidP="00000000" w:rsidRDefault="00000000" w:rsidRPr="00000000" w14:paraId="000001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78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3402"/>
        <w:gridCol w:w="3968"/>
        <w:tblGridChange w:id="0">
          <w:tblGrid>
            <w:gridCol w:w="2410"/>
            <w:gridCol w:w="3402"/>
            <w:gridCol w:w="39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Kockázat / veszély megnevezése, leírása</w:t>
            </w:r>
          </w:p>
        </w:tc>
        <w:tc>
          <w:tcPr/>
          <w:p w:rsidR="00000000" w:rsidDel="00000000" w:rsidP="00000000" w:rsidRDefault="00000000" w:rsidRPr="00000000" w14:paraId="000001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Külső vagy belső (a külvilágból vagy a szervezetből fakadó) kockázat?</w:t>
            </w:r>
          </w:p>
        </w:tc>
        <w:tc>
          <w:tcPr/>
          <w:p w:rsidR="00000000" w:rsidDel="00000000" w:rsidP="00000000" w:rsidRDefault="00000000" w:rsidRPr="00000000" w14:paraId="000001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A kockázat, veszély megelőzése, kezelése, elhárítása érdekében tervezett lépések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. Fenntarthatóság, utóélet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Mi lesz a tevékenységek várható utóélete, folytatása a támogatás vége után? Milyen fennmaradó hatásokat gyakorolhat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támogatás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az adott társadalmi kérdésben, a pályázóra és egyéb (együttműködő) szervezetekre nézve?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Mi az a társadalmi cél, aminek a megvalósulásához a támogatási időszakban elért eredmények hosszú távon hozzájárulnak? (Maximum 2000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leütés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</w:p>
    <w:p w:rsidR="00000000" w:rsidDel="00000000" w:rsidP="00000000" w:rsidRDefault="00000000" w:rsidRPr="00000000" w14:paraId="000002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ind w:hanging="2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Nyilatkozat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numPr>
          <w:ilvl w:val="0"/>
          <w:numId w:val="1"/>
        </w:numP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…………………………………… (jogi képviselő neve/i) a pályázó szervezet jogi képviselőjének (képviselőinek) nevében kijelentem, hogy a ……………………………….. (szervezet neve) vezetősége a fentiekben leírt szervezeti stratégiával egyetért, azt jóváhagyta és elkötelezett a megvalósítása iránt a támogatás futamideje alatt.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Kérjük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foglal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 össze 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pályázatot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! (Maximum 1500 karakter.)</w:t>
      </w:r>
    </w:p>
    <w:p w:rsidR="00000000" w:rsidDel="00000000" w:rsidP="00000000" w:rsidRDefault="00000000" w:rsidRPr="00000000" w14:paraId="000002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.1. A pályázó szervezet és a civil szektorban játszott szerepe </w:t>
      </w:r>
    </w:p>
    <w:p w:rsidR="00000000" w:rsidDel="00000000" w:rsidP="00000000" w:rsidRDefault="00000000" w:rsidRPr="00000000" w14:paraId="000002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.2. A szervezet többéves stratégiai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jövőképe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és céljai</w:t>
      </w:r>
    </w:p>
    <w:p w:rsidR="00000000" w:rsidDel="00000000" w:rsidP="00000000" w:rsidRDefault="00000000" w:rsidRPr="00000000" w14:paraId="000002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.3. Fontosabb tevékenységek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és várt hatások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.4. Együttműködések és az eredmények hasznosítása</w:t>
      </w:r>
    </w:p>
    <w:p w:rsidR="00000000" w:rsidDel="00000000" w:rsidP="00000000" w:rsidRDefault="00000000" w:rsidRPr="00000000" w14:paraId="000002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Támogatott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pályázat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esetén ez az összefoglaló nyilvános lesz.</w:t>
      </w:r>
    </w:p>
    <w:p w:rsidR="00000000" w:rsidDel="00000000" w:rsidP="00000000" w:rsidRDefault="00000000" w:rsidRPr="00000000" w14:paraId="000002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Kérjü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 az összefoglalót angol nyelven is nyújt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sd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 be (maximum 1500 karakter) / please provide an English summary (in half a page)</w:t>
      </w:r>
    </w:p>
    <w:p w:rsidR="00000000" w:rsidDel="00000000" w:rsidP="00000000" w:rsidRDefault="00000000" w:rsidRPr="00000000" w14:paraId="000002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.1. Introduction of the applicant and its role in Hungarian civil society</w:t>
      </w:r>
    </w:p>
    <w:p w:rsidR="00000000" w:rsidDel="00000000" w:rsidP="00000000" w:rsidRDefault="00000000" w:rsidRPr="00000000" w14:paraId="00000214">
      <w:pPr>
        <w:tabs>
          <w:tab w:val="left" w:leader="none" w:pos="-720"/>
        </w:tabs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9.2. The applicant’s multiyear strategic vision and objectives</w:t>
      </w:r>
    </w:p>
    <w:p w:rsidR="00000000" w:rsidDel="00000000" w:rsidP="00000000" w:rsidRDefault="00000000" w:rsidRPr="00000000" w14:paraId="00000215">
      <w:pPr>
        <w:tabs>
          <w:tab w:val="left" w:leader="none" w:pos="-720"/>
        </w:tabs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9.3. Main activities and expected impacts</w:t>
      </w:r>
    </w:p>
    <w:p w:rsidR="00000000" w:rsidDel="00000000" w:rsidP="00000000" w:rsidRDefault="00000000" w:rsidRPr="00000000" w14:paraId="00000216">
      <w:pPr>
        <w:tabs>
          <w:tab w:val="left" w:leader="none" w:pos="-720"/>
        </w:tabs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9.4. Cooperation with partners and use of the results </w:t>
      </w:r>
    </w:p>
    <w:p w:rsidR="00000000" w:rsidDel="00000000" w:rsidP="00000000" w:rsidRDefault="00000000" w:rsidRPr="00000000" w14:paraId="000002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. A pályázó szervezet következő évekre vonatkozó teljes költségvetési terve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after="240" w:before="240" w:line="276" w:lineRule="auto"/>
        <w:ind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Amennyiben a szervezet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visszaigényli az ÁFÁ-t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 költségvetést nettó összegben kell elkészíteni!</w:t>
      </w:r>
    </w:p>
    <w:p w:rsidR="00000000" w:rsidDel="00000000" w:rsidP="00000000" w:rsidRDefault="00000000" w:rsidRPr="00000000" w14:paraId="000002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2026: </w:t>
      </w:r>
    </w:p>
    <w:tbl>
      <w:tblPr>
        <w:tblStyle w:val="Table20"/>
        <w:tblW w:w="9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85"/>
        <w:gridCol w:w="2505"/>
        <w:tblGridChange w:id="0">
          <w:tblGrid>
            <w:gridCol w:w="6885"/>
            <w:gridCol w:w="25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D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Költségvetési sor</w:t>
            </w:r>
          </w:p>
        </w:tc>
        <w:tc>
          <w:tcPr/>
          <w:p w:rsidR="00000000" w:rsidDel="00000000" w:rsidP="00000000" w:rsidRDefault="00000000" w:rsidRPr="00000000" w14:paraId="0000021E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Tervezett összeg ((HUF):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F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1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Bevételek: </w:t>
            </w:r>
          </w:p>
        </w:tc>
        <w:tc>
          <w:tcPr/>
          <w:p w:rsidR="00000000" w:rsidDel="00000000" w:rsidP="00000000" w:rsidRDefault="00000000" w:rsidRPr="00000000" w14:paraId="00000222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3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hazai közpénzek (állami, önkormányzati támogatás)</w:t>
            </w:r>
          </w:p>
        </w:tc>
        <w:tc>
          <w:tcPr/>
          <w:p w:rsidR="00000000" w:rsidDel="00000000" w:rsidP="00000000" w:rsidRDefault="00000000" w:rsidRPr="00000000" w14:paraId="00000224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5">
            <w:pP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nemzetközi közpénzek (EU, Norvég Civil Alap- beleértve a kért támogatást is)</w:t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7">
            <w:pPr>
              <w:spacing w:line="240" w:lineRule="auto"/>
              <w:ind w:left="722" w:hanging="2.0000000000000284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(főbb támogatási programok megnevezése)</w:t>
            </w:r>
          </w:p>
        </w:tc>
        <w:tc>
          <w:tcPr/>
          <w:p w:rsidR="00000000" w:rsidDel="00000000" w:rsidP="00000000" w:rsidRDefault="00000000" w:rsidRPr="00000000" w14:paraId="00000228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9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alapítványi (filantróp) támogatások</w:t>
            </w:r>
          </w:p>
        </w:tc>
        <w:tc>
          <w:tcPr/>
          <w:p w:rsidR="00000000" w:rsidDel="00000000" w:rsidP="00000000" w:rsidRDefault="00000000" w:rsidRPr="00000000" w14:paraId="0000022A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B">
            <w:pPr>
              <w:spacing w:line="240" w:lineRule="auto"/>
              <w:ind w:left="72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(főbb támogatók megnevezése)</w:t>
            </w:r>
          </w:p>
        </w:tc>
        <w:tc>
          <w:tcPr/>
          <w:p w:rsidR="00000000" w:rsidDel="00000000" w:rsidP="00000000" w:rsidRDefault="00000000" w:rsidRPr="00000000" w14:paraId="0000022C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D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vállalati támogatások</w:t>
            </w:r>
          </w:p>
        </w:tc>
        <w:tc>
          <w:tcPr/>
          <w:p w:rsidR="00000000" w:rsidDel="00000000" w:rsidP="00000000" w:rsidRDefault="00000000" w:rsidRPr="00000000" w14:paraId="0000022E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F">
            <w:pPr>
              <w:spacing w:line="240" w:lineRule="auto"/>
              <w:ind w:left="72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(főbb támogatók megnevezése)</w:t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1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egyéni adományok és szja 1%</w:t>
            </w:r>
          </w:p>
        </w:tc>
        <w:tc>
          <w:tcPr/>
          <w:p w:rsidR="00000000" w:rsidDel="00000000" w:rsidP="00000000" w:rsidRDefault="00000000" w:rsidRPr="00000000" w14:paraId="00000232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3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saját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bevételek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(pl. termékértékesítés, szakértői munka)</w:t>
            </w:r>
          </w:p>
        </w:tc>
        <w:tc>
          <w:tcPr/>
          <w:p w:rsidR="00000000" w:rsidDel="00000000" w:rsidP="00000000" w:rsidRDefault="00000000" w:rsidRPr="00000000" w14:paraId="00000234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5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egyéb bevételek</w:t>
            </w:r>
          </w:p>
        </w:tc>
        <w:tc>
          <w:tcPr/>
          <w:p w:rsidR="00000000" w:rsidDel="00000000" w:rsidP="00000000" w:rsidRDefault="00000000" w:rsidRPr="00000000" w14:paraId="00000236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7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Összesen:</w:t>
            </w:r>
          </w:p>
        </w:tc>
        <w:tc>
          <w:tcPr/>
          <w:p w:rsidR="00000000" w:rsidDel="00000000" w:rsidP="00000000" w:rsidRDefault="00000000" w:rsidRPr="00000000" w14:paraId="00000238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9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B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Kiadások</w:t>
            </w:r>
          </w:p>
        </w:tc>
        <w:tc>
          <w:tcPr/>
          <w:p w:rsidR="00000000" w:rsidDel="00000000" w:rsidP="00000000" w:rsidRDefault="00000000" w:rsidRPr="00000000" w14:paraId="0000023C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D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Személyi kiadások</w:t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F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szervezet vezetése</w:t>
            </w:r>
          </w:p>
        </w:tc>
        <w:tc>
          <w:tcPr/>
          <w:p w:rsidR="00000000" w:rsidDel="00000000" w:rsidP="00000000" w:rsidRDefault="00000000" w:rsidRPr="00000000" w14:paraId="00000240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1">
            <w:pPr>
              <w:spacing w:line="240" w:lineRule="auto"/>
              <w:ind w:left="72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(munkatársak száma:…. fő)</w:t>
            </w:r>
          </w:p>
        </w:tc>
        <w:tc>
          <w:tcPr/>
          <w:p w:rsidR="00000000" w:rsidDel="00000000" w:rsidP="00000000" w:rsidRDefault="00000000" w:rsidRPr="00000000" w14:paraId="00000242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3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szakmai munkatársak</w:t>
            </w:r>
          </w:p>
        </w:tc>
        <w:tc>
          <w:tcPr/>
          <w:p w:rsidR="00000000" w:rsidDel="00000000" w:rsidP="00000000" w:rsidRDefault="00000000" w:rsidRPr="00000000" w14:paraId="00000244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5">
            <w:pPr>
              <w:spacing w:line="240" w:lineRule="auto"/>
              <w:ind w:left="72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(munkatársak száma:…. fő)</w:t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7">
            <w:pP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támogató munkatársak (adminisztráció, pénzügy, kommunikáció stb.)</w:t>
            </w:r>
          </w:p>
        </w:tc>
        <w:tc>
          <w:tcPr/>
          <w:p w:rsidR="00000000" w:rsidDel="00000000" w:rsidP="00000000" w:rsidRDefault="00000000" w:rsidRPr="00000000" w14:paraId="00000248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9">
            <w:pPr>
              <w:spacing w:line="240" w:lineRule="auto"/>
              <w:ind w:left="722" w:hanging="2.0000000000000284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(munkatársak száma:…. fő)</w:t>
            </w:r>
          </w:p>
        </w:tc>
        <w:tc>
          <w:tcPr/>
          <w:p w:rsidR="00000000" w:rsidDel="00000000" w:rsidP="00000000" w:rsidRDefault="00000000" w:rsidRPr="00000000" w14:paraId="0000024A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B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külsősök, megbízottak, szakértők</w:t>
            </w:r>
          </w:p>
        </w:tc>
        <w:tc>
          <w:tcPr/>
          <w:p w:rsidR="00000000" w:rsidDel="00000000" w:rsidP="00000000" w:rsidRDefault="00000000" w:rsidRPr="00000000" w14:paraId="0000024C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D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Utazás</w:t>
            </w:r>
          </w:p>
        </w:tc>
        <w:tc>
          <w:tcPr/>
          <w:p w:rsidR="00000000" w:rsidDel="00000000" w:rsidP="00000000" w:rsidRDefault="00000000" w:rsidRPr="00000000" w14:paraId="0000024E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F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munkatársak külföldi útjai</w:t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1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munkatársak belföldi útjai</w:t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3">
            <w:pP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külsősök (pl önkéntesek, program résztvevők) útiköltség-térítése</w:t>
            </w:r>
          </w:p>
        </w:tc>
        <w:tc>
          <w:tcPr/>
          <w:p w:rsidR="00000000" w:rsidDel="00000000" w:rsidP="00000000" w:rsidRDefault="00000000" w:rsidRPr="00000000" w14:paraId="00000254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5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Eszközbeszerzés</w:t>
            </w:r>
          </w:p>
        </w:tc>
        <w:tc>
          <w:tcPr/>
          <w:p w:rsidR="00000000" w:rsidDel="00000000" w:rsidP="00000000" w:rsidRDefault="00000000" w:rsidRPr="00000000" w14:paraId="00000256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7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(- eszközök megnevezése)</w:t>
            </w:r>
          </w:p>
        </w:tc>
        <w:tc>
          <w:tcPr/>
          <w:p w:rsidR="00000000" w:rsidDel="00000000" w:rsidP="00000000" w:rsidRDefault="00000000" w:rsidRPr="00000000" w14:paraId="00000258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9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Szolgáltatások</w:t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B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események (konferenciák, műhelyek, képzések stb.)</w:t>
            </w:r>
          </w:p>
        </w:tc>
        <w:tc>
          <w:tcPr/>
          <w:p w:rsidR="00000000" w:rsidDel="00000000" w:rsidP="00000000" w:rsidRDefault="00000000" w:rsidRPr="00000000" w14:paraId="0000025C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D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kiadványok, videók, podcastok</w:t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F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IT fejlesztések (honlapok, adatbázisok stb.)</w:t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1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szervezetfejlesztés</w:t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3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egyéb szolgáltatások</w:t>
            </w:r>
          </w:p>
        </w:tc>
        <w:tc>
          <w:tcPr/>
          <w:p w:rsidR="00000000" w:rsidDel="00000000" w:rsidP="00000000" w:rsidRDefault="00000000" w:rsidRPr="00000000" w14:paraId="00000264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5">
            <w:pP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Működési és irodai költségek (bérleti díj, rezsi, könyvelő, fogyóeszközök stb.)</w:t>
            </w:r>
          </w:p>
        </w:tc>
        <w:tc>
          <w:tcPr/>
          <w:p w:rsidR="00000000" w:rsidDel="00000000" w:rsidP="00000000" w:rsidRDefault="00000000" w:rsidRPr="00000000" w14:paraId="00000266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7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Egyéb költségek</w:t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9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Összesen:</w:t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2027: </w:t>
      </w:r>
    </w:p>
    <w:tbl>
      <w:tblPr>
        <w:tblStyle w:val="Table21"/>
        <w:tblW w:w="9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15"/>
        <w:gridCol w:w="2475"/>
        <w:tblGridChange w:id="0">
          <w:tblGrid>
            <w:gridCol w:w="6915"/>
            <w:gridCol w:w="24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D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Költségvetési sor</w:t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Tervezett összeg ((HUF):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F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1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Bevételek: </w:t>
            </w:r>
          </w:p>
        </w:tc>
        <w:tc>
          <w:tcPr/>
          <w:p w:rsidR="00000000" w:rsidDel="00000000" w:rsidP="00000000" w:rsidRDefault="00000000" w:rsidRPr="00000000" w14:paraId="00000272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3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hazai közpénzek (állami, önkormányzati támogatás)</w:t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5">
            <w:pP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nemzetközi közpénzek (EU, Norvég Civil Alap- beleértve a kért támogatást is)</w:t>
            </w:r>
          </w:p>
        </w:tc>
        <w:tc>
          <w:tcPr/>
          <w:p w:rsidR="00000000" w:rsidDel="00000000" w:rsidP="00000000" w:rsidRDefault="00000000" w:rsidRPr="00000000" w14:paraId="00000276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7">
            <w:pPr>
              <w:spacing w:line="240" w:lineRule="auto"/>
              <w:ind w:left="722" w:hanging="2.0000000000000284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(főbb támogatási programok megnevezése)</w:t>
            </w:r>
          </w:p>
        </w:tc>
        <w:tc>
          <w:tcPr/>
          <w:p w:rsidR="00000000" w:rsidDel="00000000" w:rsidP="00000000" w:rsidRDefault="00000000" w:rsidRPr="00000000" w14:paraId="00000278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9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alapítványi (filantróp) támogatások</w:t>
            </w:r>
          </w:p>
        </w:tc>
        <w:tc>
          <w:tcPr/>
          <w:p w:rsidR="00000000" w:rsidDel="00000000" w:rsidP="00000000" w:rsidRDefault="00000000" w:rsidRPr="00000000" w14:paraId="0000027A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B">
            <w:pPr>
              <w:spacing w:line="240" w:lineRule="auto"/>
              <w:ind w:left="72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(főbb támogatók megnevezése)</w:t>
            </w:r>
          </w:p>
        </w:tc>
        <w:tc>
          <w:tcPr/>
          <w:p w:rsidR="00000000" w:rsidDel="00000000" w:rsidP="00000000" w:rsidRDefault="00000000" w:rsidRPr="00000000" w14:paraId="0000027C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D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vállalati támogatások</w:t>
            </w:r>
          </w:p>
        </w:tc>
        <w:tc>
          <w:tcPr/>
          <w:p w:rsidR="00000000" w:rsidDel="00000000" w:rsidP="00000000" w:rsidRDefault="00000000" w:rsidRPr="00000000" w14:paraId="0000027E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F">
            <w:pPr>
              <w:spacing w:line="240" w:lineRule="auto"/>
              <w:ind w:left="72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(főbb támogatók megnevezése)</w:t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1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egyéni adományok és szja 1%</w:t>
            </w:r>
          </w:p>
        </w:tc>
        <w:tc>
          <w:tcPr/>
          <w:p w:rsidR="00000000" w:rsidDel="00000000" w:rsidP="00000000" w:rsidRDefault="00000000" w:rsidRPr="00000000" w14:paraId="00000282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3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saját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bevételek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(pl. termékértékesítés, szakértői munka)</w:t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5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egyéb bevételek</w:t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7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Összesen:</w:t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9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B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Kiadások</w:t>
            </w:r>
          </w:p>
        </w:tc>
        <w:tc>
          <w:tcPr/>
          <w:p w:rsidR="00000000" w:rsidDel="00000000" w:rsidP="00000000" w:rsidRDefault="00000000" w:rsidRPr="00000000" w14:paraId="0000028C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D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Személyi kiadások</w:t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F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szervezet vezetése</w:t>
            </w:r>
          </w:p>
        </w:tc>
        <w:tc>
          <w:tcPr/>
          <w:p w:rsidR="00000000" w:rsidDel="00000000" w:rsidP="00000000" w:rsidRDefault="00000000" w:rsidRPr="00000000" w14:paraId="00000290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1">
            <w:pPr>
              <w:spacing w:line="240" w:lineRule="auto"/>
              <w:ind w:left="72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(munkatársak száma:…. fő)</w:t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3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szakmai munkatársak</w:t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5">
            <w:pPr>
              <w:spacing w:line="240" w:lineRule="auto"/>
              <w:ind w:left="72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(munkatársak száma:…. fő)</w:t>
            </w:r>
          </w:p>
        </w:tc>
        <w:tc>
          <w:tcPr/>
          <w:p w:rsidR="00000000" w:rsidDel="00000000" w:rsidP="00000000" w:rsidRDefault="00000000" w:rsidRPr="00000000" w14:paraId="00000296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7">
            <w:pP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támogató munkatársak (adminisztráció, pénzügy, kommunikáció stb.)</w:t>
            </w:r>
          </w:p>
        </w:tc>
        <w:tc>
          <w:tcPr/>
          <w:p w:rsidR="00000000" w:rsidDel="00000000" w:rsidP="00000000" w:rsidRDefault="00000000" w:rsidRPr="00000000" w14:paraId="00000298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9">
            <w:pPr>
              <w:spacing w:line="240" w:lineRule="auto"/>
              <w:ind w:left="722" w:hanging="2.0000000000000284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(munkatársak száma:…. fő)</w:t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B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külsősök, megbízottak, szakértők</w:t>
            </w:r>
          </w:p>
        </w:tc>
        <w:tc>
          <w:tcPr/>
          <w:p w:rsidR="00000000" w:rsidDel="00000000" w:rsidP="00000000" w:rsidRDefault="00000000" w:rsidRPr="00000000" w14:paraId="0000029C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D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Utazás</w:t>
            </w:r>
          </w:p>
        </w:tc>
        <w:tc>
          <w:tcPr/>
          <w:p w:rsidR="00000000" w:rsidDel="00000000" w:rsidP="00000000" w:rsidRDefault="00000000" w:rsidRPr="00000000" w14:paraId="0000029E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F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munkatársak külföldi útjai</w:t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1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munkatársak belföldi útjai</w:t>
            </w:r>
          </w:p>
        </w:tc>
        <w:tc>
          <w:tcPr/>
          <w:p w:rsidR="00000000" w:rsidDel="00000000" w:rsidP="00000000" w:rsidRDefault="00000000" w:rsidRPr="00000000" w14:paraId="000002A2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3">
            <w:pP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külsősök (pl önkéntesek, program résztvevők) útiköltség-térítése</w:t>
            </w:r>
          </w:p>
        </w:tc>
        <w:tc>
          <w:tcPr/>
          <w:p w:rsidR="00000000" w:rsidDel="00000000" w:rsidP="00000000" w:rsidRDefault="00000000" w:rsidRPr="00000000" w14:paraId="000002A4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5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Eszközbeszerzés</w:t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7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(- eszközök megnevezése)</w:t>
            </w:r>
          </w:p>
        </w:tc>
        <w:tc>
          <w:tcPr/>
          <w:p w:rsidR="00000000" w:rsidDel="00000000" w:rsidP="00000000" w:rsidRDefault="00000000" w:rsidRPr="00000000" w14:paraId="000002A8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9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Szolgáltatások</w:t>
            </w:r>
          </w:p>
        </w:tc>
        <w:tc>
          <w:tcPr/>
          <w:p w:rsidR="00000000" w:rsidDel="00000000" w:rsidP="00000000" w:rsidRDefault="00000000" w:rsidRPr="00000000" w14:paraId="000002AA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B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események (konferenciák, műhelyek, képzések stb.)</w:t>
            </w:r>
          </w:p>
        </w:tc>
        <w:tc>
          <w:tcPr/>
          <w:p w:rsidR="00000000" w:rsidDel="00000000" w:rsidP="00000000" w:rsidRDefault="00000000" w:rsidRPr="00000000" w14:paraId="000002AC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D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kiadványok, videók, podcastok</w:t>
            </w:r>
          </w:p>
        </w:tc>
        <w:tc>
          <w:tcPr/>
          <w:p w:rsidR="00000000" w:rsidDel="00000000" w:rsidP="00000000" w:rsidRDefault="00000000" w:rsidRPr="00000000" w14:paraId="000002AE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F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IT fejlesztések (honlapok, adatbázisok stb.)</w:t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1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szervezetfejlesztés</w:t>
            </w:r>
          </w:p>
        </w:tc>
        <w:tc>
          <w:tcPr/>
          <w:p w:rsidR="00000000" w:rsidDel="00000000" w:rsidP="00000000" w:rsidRDefault="00000000" w:rsidRPr="00000000" w14:paraId="000002B2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3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egyéb szolgáltatások</w:t>
            </w:r>
          </w:p>
        </w:tc>
        <w:tc>
          <w:tcPr/>
          <w:p w:rsidR="00000000" w:rsidDel="00000000" w:rsidP="00000000" w:rsidRDefault="00000000" w:rsidRPr="00000000" w14:paraId="000002B4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5">
            <w:pP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Működési és irodai költségek (bérleti díj, rezsi, könyvelő, fogyóeszközök stb.)</w:t>
            </w:r>
          </w:p>
        </w:tc>
        <w:tc>
          <w:tcPr/>
          <w:p w:rsidR="00000000" w:rsidDel="00000000" w:rsidP="00000000" w:rsidRDefault="00000000" w:rsidRPr="00000000" w14:paraId="000002B6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7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Egyéb költségek</w:t>
            </w:r>
          </w:p>
        </w:tc>
        <w:tc>
          <w:tcPr/>
          <w:p w:rsidR="00000000" w:rsidDel="00000000" w:rsidP="00000000" w:rsidRDefault="00000000" w:rsidRPr="00000000" w14:paraId="000002B8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9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Összesen:</w:t>
            </w:r>
          </w:p>
        </w:tc>
        <w:tc>
          <w:tcPr/>
          <w:p w:rsidR="00000000" w:rsidDel="00000000" w:rsidP="00000000" w:rsidRDefault="00000000" w:rsidRPr="00000000" w14:paraId="000002BA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2028: (opcionális – ajánlott annak, aki maximális futamidőre pályázik)</w:t>
      </w:r>
    </w:p>
    <w:tbl>
      <w:tblPr>
        <w:tblStyle w:val="Table22"/>
        <w:tblW w:w="9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30"/>
        <w:gridCol w:w="2460"/>
        <w:tblGridChange w:id="0">
          <w:tblGrid>
            <w:gridCol w:w="6930"/>
            <w:gridCol w:w="24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E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Költségvetési sor</w:t>
            </w:r>
          </w:p>
        </w:tc>
        <w:tc>
          <w:tcPr/>
          <w:p w:rsidR="00000000" w:rsidDel="00000000" w:rsidP="00000000" w:rsidRDefault="00000000" w:rsidRPr="00000000" w14:paraId="000002BF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Tervezett összeg ((HUF):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0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2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Bevételek: </w:t>
            </w:r>
          </w:p>
        </w:tc>
        <w:tc>
          <w:tcPr/>
          <w:p w:rsidR="00000000" w:rsidDel="00000000" w:rsidP="00000000" w:rsidRDefault="00000000" w:rsidRPr="00000000" w14:paraId="000002C3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4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hazai közpénzek (állami, önkormányzati támogatás)</w:t>
            </w:r>
          </w:p>
        </w:tc>
        <w:tc>
          <w:tcPr/>
          <w:p w:rsidR="00000000" w:rsidDel="00000000" w:rsidP="00000000" w:rsidRDefault="00000000" w:rsidRPr="00000000" w14:paraId="000002C5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6">
            <w:pP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nemzetközi közpénzek (EU, Norvég Civil Alap- beleértve a kért támogatást is)</w:t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8">
            <w:pPr>
              <w:spacing w:line="240" w:lineRule="auto"/>
              <w:ind w:left="722" w:hanging="2.0000000000000284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(főbb támogatási programok megnevezése)</w:t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A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alapítványi (filantróp) támogatások</w:t>
            </w:r>
          </w:p>
        </w:tc>
        <w:tc>
          <w:tcPr/>
          <w:p w:rsidR="00000000" w:rsidDel="00000000" w:rsidP="00000000" w:rsidRDefault="00000000" w:rsidRPr="00000000" w14:paraId="000002CB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C">
            <w:pPr>
              <w:spacing w:line="240" w:lineRule="auto"/>
              <w:ind w:left="72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(főbb támogatók megnevezése)</w:t>
            </w:r>
          </w:p>
        </w:tc>
        <w:tc>
          <w:tcPr/>
          <w:p w:rsidR="00000000" w:rsidDel="00000000" w:rsidP="00000000" w:rsidRDefault="00000000" w:rsidRPr="00000000" w14:paraId="000002CD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E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vállalati támogatások</w:t>
            </w:r>
          </w:p>
        </w:tc>
        <w:tc>
          <w:tcPr/>
          <w:p w:rsidR="00000000" w:rsidDel="00000000" w:rsidP="00000000" w:rsidRDefault="00000000" w:rsidRPr="00000000" w14:paraId="000002CF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0">
            <w:pPr>
              <w:spacing w:line="240" w:lineRule="auto"/>
              <w:ind w:left="72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(főbb támogatók megnevezése)</w:t>
            </w:r>
          </w:p>
        </w:tc>
        <w:tc>
          <w:tcPr/>
          <w:p w:rsidR="00000000" w:rsidDel="00000000" w:rsidP="00000000" w:rsidRDefault="00000000" w:rsidRPr="00000000" w14:paraId="000002D1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2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egyéni adományok és szja 1%</w:t>
            </w:r>
          </w:p>
        </w:tc>
        <w:tc>
          <w:tcPr/>
          <w:p w:rsidR="00000000" w:rsidDel="00000000" w:rsidP="00000000" w:rsidRDefault="00000000" w:rsidRPr="00000000" w14:paraId="000002D3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4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saját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bevételek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(pl. termékértékesítés, szakértői munka)</w:t>
            </w:r>
          </w:p>
        </w:tc>
        <w:tc>
          <w:tcPr/>
          <w:p w:rsidR="00000000" w:rsidDel="00000000" w:rsidP="00000000" w:rsidRDefault="00000000" w:rsidRPr="00000000" w14:paraId="000002D5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6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egyéb bevételek</w:t>
            </w:r>
          </w:p>
        </w:tc>
        <w:tc>
          <w:tcPr/>
          <w:p w:rsidR="00000000" w:rsidDel="00000000" w:rsidP="00000000" w:rsidRDefault="00000000" w:rsidRPr="00000000" w14:paraId="000002D7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8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Összesen:</w:t>
            </w:r>
          </w:p>
        </w:tc>
        <w:tc>
          <w:tcPr/>
          <w:p w:rsidR="00000000" w:rsidDel="00000000" w:rsidP="00000000" w:rsidRDefault="00000000" w:rsidRPr="00000000" w14:paraId="000002D9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A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Kiadások</w:t>
            </w:r>
          </w:p>
        </w:tc>
        <w:tc>
          <w:tcPr/>
          <w:p w:rsidR="00000000" w:rsidDel="00000000" w:rsidP="00000000" w:rsidRDefault="00000000" w:rsidRPr="00000000" w14:paraId="000002DB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C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Személyi kiadások</w:t>
            </w:r>
          </w:p>
        </w:tc>
        <w:tc>
          <w:tcPr/>
          <w:p w:rsidR="00000000" w:rsidDel="00000000" w:rsidP="00000000" w:rsidRDefault="00000000" w:rsidRPr="00000000" w14:paraId="000002DD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E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szervezet vezetése</w:t>
            </w:r>
          </w:p>
        </w:tc>
        <w:tc>
          <w:tcPr/>
          <w:p w:rsidR="00000000" w:rsidDel="00000000" w:rsidP="00000000" w:rsidRDefault="00000000" w:rsidRPr="00000000" w14:paraId="000002DF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0">
            <w:pPr>
              <w:spacing w:line="240" w:lineRule="auto"/>
              <w:ind w:left="72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(munkatársak száma:…. fő)</w:t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2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szakmai munkatársak</w:t>
            </w:r>
          </w:p>
        </w:tc>
        <w:tc>
          <w:tcPr/>
          <w:p w:rsidR="00000000" w:rsidDel="00000000" w:rsidP="00000000" w:rsidRDefault="00000000" w:rsidRPr="00000000" w14:paraId="000002E3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4">
            <w:pPr>
              <w:spacing w:line="240" w:lineRule="auto"/>
              <w:ind w:left="72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(munkatársak száma:…. fő)</w:t>
            </w:r>
          </w:p>
        </w:tc>
        <w:tc>
          <w:tcPr/>
          <w:p w:rsidR="00000000" w:rsidDel="00000000" w:rsidP="00000000" w:rsidRDefault="00000000" w:rsidRPr="00000000" w14:paraId="000002E5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6">
            <w:pP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támogató munkatársak (adminisztráció, pénzügy, kommunikáció stb.)</w:t>
            </w:r>
          </w:p>
        </w:tc>
        <w:tc>
          <w:tcPr/>
          <w:p w:rsidR="00000000" w:rsidDel="00000000" w:rsidP="00000000" w:rsidRDefault="00000000" w:rsidRPr="00000000" w14:paraId="000002E7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8">
            <w:pPr>
              <w:spacing w:line="240" w:lineRule="auto"/>
              <w:ind w:left="722" w:hanging="2.0000000000000284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(munkatársak száma:…. fő)</w:t>
            </w:r>
          </w:p>
        </w:tc>
        <w:tc>
          <w:tcPr/>
          <w:p w:rsidR="00000000" w:rsidDel="00000000" w:rsidP="00000000" w:rsidRDefault="00000000" w:rsidRPr="00000000" w14:paraId="000002E9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A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külsősök, megbízottak, szakértők</w:t>
            </w:r>
          </w:p>
        </w:tc>
        <w:tc>
          <w:tcPr/>
          <w:p w:rsidR="00000000" w:rsidDel="00000000" w:rsidP="00000000" w:rsidRDefault="00000000" w:rsidRPr="00000000" w14:paraId="000002EB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C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Utazás</w:t>
            </w:r>
          </w:p>
        </w:tc>
        <w:tc>
          <w:tcPr/>
          <w:p w:rsidR="00000000" w:rsidDel="00000000" w:rsidP="00000000" w:rsidRDefault="00000000" w:rsidRPr="00000000" w14:paraId="000002ED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E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munkatársak külföldi útjai</w:t>
            </w:r>
          </w:p>
        </w:tc>
        <w:tc>
          <w:tcPr/>
          <w:p w:rsidR="00000000" w:rsidDel="00000000" w:rsidP="00000000" w:rsidRDefault="00000000" w:rsidRPr="00000000" w14:paraId="000002EF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0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munkatársak belföldi útjai</w:t>
            </w:r>
          </w:p>
        </w:tc>
        <w:tc>
          <w:tcPr/>
          <w:p w:rsidR="00000000" w:rsidDel="00000000" w:rsidP="00000000" w:rsidRDefault="00000000" w:rsidRPr="00000000" w14:paraId="000002F1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2">
            <w:pP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külsősök (pl önkéntesek, program résztvevők) útiköltség-térítése</w:t>
            </w:r>
          </w:p>
        </w:tc>
        <w:tc>
          <w:tcPr/>
          <w:p w:rsidR="00000000" w:rsidDel="00000000" w:rsidP="00000000" w:rsidRDefault="00000000" w:rsidRPr="00000000" w14:paraId="000002F3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4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Eszközbeszerzés</w:t>
            </w:r>
          </w:p>
        </w:tc>
        <w:tc>
          <w:tcPr/>
          <w:p w:rsidR="00000000" w:rsidDel="00000000" w:rsidP="00000000" w:rsidRDefault="00000000" w:rsidRPr="00000000" w14:paraId="000002F5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6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(- eszközök megnevezése)</w:t>
            </w:r>
          </w:p>
        </w:tc>
        <w:tc>
          <w:tcPr/>
          <w:p w:rsidR="00000000" w:rsidDel="00000000" w:rsidP="00000000" w:rsidRDefault="00000000" w:rsidRPr="00000000" w14:paraId="000002F7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8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Szolgáltatások</w:t>
            </w:r>
          </w:p>
        </w:tc>
        <w:tc>
          <w:tcPr/>
          <w:p w:rsidR="00000000" w:rsidDel="00000000" w:rsidP="00000000" w:rsidRDefault="00000000" w:rsidRPr="00000000" w14:paraId="000002F9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A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események (konferenciák, műhelyek, képzések stb.)</w:t>
            </w:r>
          </w:p>
        </w:tc>
        <w:tc>
          <w:tcPr/>
          <w:p w:rsidR="00000000" w:rsidDel="00000000" w:rsidP="00000000" w:rsidRDefault="00000000" w:rsidRPr="00000000" w14:paraId="000002FB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C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kiadványok, videók, podcastok</w:t>
            </w:r>
          </w:p>
        </w:tc>
        <w:tc>
          <w:tcPr/>
          <w:p w:rsidR="00000000" w:rsidDel="00000000" w:rsidP="00000000" w:rsidRDefault="00000000" w:rsidRPr="00000000" w14:paraId="000002FD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E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IT fejlesztések (honlapok, adatbázisok stb.)</w:t>
            </w:r>
          </w:p>
        </w:tc>
        <w:tc>
          <w:tcPr/>
          <w:p w:rsidR="00000000" w:rsidDel="00000000" w:rsidP="00000000" w:rsidRDefault="00000000" w:rsidRPr="00000000" w14:paraId="000002FF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0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szervezetfejlesztés</w:t>
            </w:r>
          </w:p>
        </w:tc>
        <w:tc>
          <w:tcPr/>
          <w:p w:rsidR="00000000" w:rsidDel="00000000" w:rsidP="00000000" w:rsidRDefault="00000000" w:rsidRPr="00000000" w14:paraId="00000301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2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 egyéb szolgáltatások</w:t>
            </w:r>
          </w:p>
        </w:tc>
        <w:tc>
          <w:tcPr/>
          <w:p w:rsidR="00000000" w:rsidDel="00000000" w:rsidP="00000000" w:rsidRDefault="00000000" w:rsidRPr="00000000" w14:paraId="00000303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4">
            <w:pP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Működési és irodai költségek (bérleti díj, rezsi, könyvelő, fogyóeszközök stb.)</w:t>
            </w:r>
          </w:p>
        </w:tc>
        <w:tc>
          <w:tcPr/>
          <w:p w:rsidR="00000000" w:rsidDel="00000000" w:rsidP="00000000" w:rsidRDefault="00000000" w:rsidRPr="00000000" w14:paraId="00000305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6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Egyéb költségek</w:t>
            </w:r>
          </w:p>
        </w:tc>
        <w:tc>
          <w:tcPr/>
          <w:p w:rsidR="00000000" w:rsidDel="00000000" w:rsidP="00000000" w:rsidRDefault="00000000" w:rsidRPr="00000000" w14:paraId="00000307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8">
            <w:pP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Összesen:</w:t>
            </w:r>
          </w:p>
        </w:tc>
        <w:tc>
          <w:tcPr/>
          <w:p w:rsidR="00000000" w:rsidDel="00000000" w:rsidP="00000000" w:rsidRDefault="00000000" w:rsidRPr="00000000" w14:paraId="00000309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4">
    <w:pPr>
      <w:ind w:hanging="2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3"/>
      <w:tblW w:w="9622.0" w:type="dxa"/>
      <w:jc w:val="left"/>
      <w:tblInd w:w="-108.0" w:type="dxa"/>
      <w:tblLayout w:type="fixed"/>
      <w:tblLook w:val="0000"/>
    </w:tblPr>
    <w:tblGrid>
      <w:gridCol w:w="9622"/>
      <w:tblGridChange w:id="0">
        <w:tblGrid>
          <w:gridCol w:w="9622"/>
        </w:tblGrid>
      </w:tblGridChange>
    </w:tblGrid>
    <w:tr>
      <w:trPr>
        <w:cantSplit w:val="0"/>
        <w:trHeight w:val="91" w:hRule="atLeast"/>
        <w:tblHeader w:val="0"/>
      </w:trPr>
      <w:tc>
        <w:tcPr>
          <w:shd w:fill="ff0000" w:val="clear"/>
        </w:tcPr>
        <w:p w:rsidR="00000000" w:rsidDel="00000000" w:rsidP="00000000" w:rsidRDefault="00000000" w:rsidRPr="00000000" w14:paraId="0000030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center"/>
            <w:rPr>
              <w:rFonts w:ascii="Calibri" w:cs="Calibri" w:eastAsia="Calibri" w:hAnsi="Calibri"/>
              <w:color w:val="ffffff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ffffff"/>
              <w:rtl w:val="0"/>
            </w:rPr>
            <w:t xml:space="preserve">MINTA ADATLAP!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ff0000" w:val="clear"/>
        </w:tcPr>
        <w:p w:rsidR="00000000" w:rsidDel="00000000" w:rsidP="00000000" w:rsidRDefault="00000000" w:rsidRPr="00000000" w14:paraId="0000030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center"/>
            <w:rPr>
              <w:rFonts w:ascii="Calibri" w:cs="Calibri" w:eastAsia="Calibri" w:hAnsi="Calibri"/>
              <w:b w:val="1"/>
              <w:bCs w:val="1"/>
              <w:color w:val="ffffff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ffffff"/>
              <w:rtl w:val="0"/>
            </w:rPr>
            <w:t xml:space="preserve">A PÁLYÁZATOT A </w:t>
          </w:r>
          <w:hyperlink r:id="rId1"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70c0"/>
                <w:u w:val="single"/>
                <w:vertAlign w:val="baseline"/>
                <w:rtl w:val="0"/>
              </w:rPr>
              <w:t xml:space="preserve">w</w:t>
            </w:r>
          </w:hyperlink>
          <w:hyperlink r:id="rId2"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70c0"/>
                <w:u w:val="single"/>
                <w:vertAlign w:val="baseline"/>
                <w:rtl w:val="0"/>
              </w:rPr>
              <w:t xml:space="preserve">ww.</w:t>
            </w:r>
          </w:hyperlink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70c0"/>
              <w:u w:val="single"/>
              <w:rtl w:val="0"/>
            </w:rPr>
            <w:t xml:space="preserve">norvegcivilalap.hu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ffffff"/>
              <w:rtl w:val="0"/>
            </w:rPr>
            <w:t xml:space="preserve"> ŰRLAPKITÖLTŐJÉN KERESZTÜL KELL BEADNI</w:t>
          </w:r>
        </w:p>
        <w:p w:rsidR="00000000" w:rsidDel="00000000" w:rsidP="00000000" w:rsidRDefault="00000000" w:rsidRPr="00000000" w14:paraId="0000030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center"/>
            <w:rPr>
              <w:rFonts w:ascii="Arial" w:cs="Arial" w:eastAsia="Arial" w:hAnsi="Arial"/>
              <w:b w:val="1"/>
              <w:bCs w:val="1"/>
              <w:color w:val="222222"/>
              <w:sz w:val="22"/>
              <w:szCs w:val="22"/>
              <w:highlight w:val="whit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31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center"/>
            <w:rPr>
              <w:rFonts w:ascii="Calibri" w:cs="Calibri" w:eastAsia="Calibri" w:hAnsi="Calibri"/>
              <w:b w:val="1"/>
              <w:bCs w:val="1"/>
              <w:color w:val="ffffff"/>
              <w:highlight w:val="red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22"/>
              <w:szCs w:val="22"/>
              <w:highlight w:val="red"/>
              <w:rtl w:val="0"/>
            </w:rPr>
            <w:t xml:space="preserve">A letölthető minta adatlap tartalmában egyezik a pályázat benyújtásához kitöltendő online adatlappal, azonban egyes helyeken a táblázatok és kérdések formája eltérhet.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3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bullet"/>
      <w:lvlText w:val="□"/>
      <w:lvlJc w:val="left"/>
      <w:pPr>
        <w:ind w:left="720" w:hanging="360"/>
      </w:pPr>
      <w:rPr>
        <w:rFonts w:ascii="Garamond" w:cs="Garamond" w:eastAsia="Garamond" w:hAnsi="Garamond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hu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lb">
    <w:name w:val="footer"/>
    <w:basedOn w:val="Norml"/>
  </w:style>
  <w:style w:type="character" w:styleId="llbChar" w:customStyle="1">
    <w:name w:val="Élőláb Char"/>
    <w:rPr>
      <w:rFonts w:ascii="Garamond" w:cs="Garamond" w:hAnsi="Garamond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hivatkoz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Lbjegyzet-hivatkozs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zvegtrzs">
    <w:name w:val="Body Text"/>
    <w:basedOn w:val="Norml"/>
    <w:rPr>
      <w:rFonts w:ascii="Times New Roman" w:cs="Times New Roman" w:hAnsi="Times New Roman"/>
      <w:color w:val="000000"/>
    </w:rPr>
  </w:style>
  <w:style w:type="character" w:styleId="SzvegtrzsChar" w:customStyle="1">
    <w:name w:val="Szövegtörzs Char"/>
    <w:rPr>
      <w:color w:val="000000"/>
      <w:w w:val="100"/>
      <w:position w:val="-1"/>
      <w:sz w:val="24"/>
      <w:effect w:val="none"/>
      <w:vertAlign w:val="baseline"/>
      <w:cs w:val="0"/>
      <w:em w:val="none"/>
      <w:lang w:eastAsia="hu-HU" w:val="hu-HU"/>
    </w:rPr>
  </w:style>
  <w:style w:type="paragraph" w:styleId="Application2" w:customStyle="1">
    <w:name w:val="Application2"/>
    <w:basedOn w:val="Norml"/>
    <w:pPr>
      <w:widowControl w:val="0"/>
      <w:suppressAutoHyphens w:val="0"/>
      <w:spacing w:after="120" w:before="120"/>
      <w:ind w:left="567" w:hanging="567"/>
      <w:jc w:val="both"/>
    </w:pPr>
    <w:rPr>
      <w:rFonts w:ascii="Arial" w:cs="Times New Roman" w:hAnsi="Arial"/>
      <w:b w:val="1"/>
      <w:spacing w:val="-2"/>
      <w:szCs w:val="20"/>
      <w:lang w:eastAsia="en-US" w:val="en-GB"/>
    </w:rPr>
  </w:style>
  <w:style w:type="paragraph" w:styleId="Application3" w:customStyle="1">
    <w:name w:val="Application3"/>
    <w:basedOn w:val="Norml"/>
    <w:pPr>
      <w:widowControl w:val="0"/>
      <w:suppressAutoHyphens w:val="0"/>
      <w:ind w:left="567" w:hanging="567"/>
      <w:jc w:val="both"/>
    </w:pPr>
    <w:rPr>
      <w:rFonts w:ascii="Arial" w:cs="Times New Roman" w:hAnsi="Arial"/>
      <w:b w:val="1"/>
      <w:i w:val="1"/>
      <w:spacing w:val="-2"/>
      <w:sz w:val="22"/>
      <w:szCs w:val="20"/>
      <w:lang w:eastAsia="en-US"/>
    </w:rPr>
  </w:style>
  <w:style w:type="paragraph" w:styleId="HTML-kntformzott">
    <w:name w:val="HTML Preformatted"/>
    <w:basedOn w:val="Norml"/>
    <w:rPr>
      <w:rFonts w:ascii="Courier New" w:cs="Courier New" w:hAnsi="Courier New"/>
      <w:sz w:val="20"/>
      <w:szCs w:val="20"/>
    </w:rPr>
  </w:style>
  <w:style w:type="character" w:styleId="HTML-kntformzottChar" w:customStyle="1">
    <w:name w:val="HTML-ként formázott Char"/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Buborkszveg">
    <w:name w:val="Balloon Text"/>
    <w:basedOn w:val="Norml"/>
    <w:rPr>
      <w:rFonts w:ascii="Tahoma" w:cs="Tahoma" w:hAnsi="Tahoma"/>
      <w:sz w:val="16"/>
      <w:szCs w:val="16"/>
    </w:rPr>
  </w:style>
  <w:style w:type="character" w:styleId="BuborkszvegChar" w:customStyle="1">
    <w:name w:val="Buborékszöveg Char"/>
    <w:rPr>
      <w:w w:val="100"/>
      <w:position w:val="-1"/>
      <w:sz w:val="2"/>
      <w:effect w:val="none"/>
      <w:vertAlign w:val="baseline"/>
      <w:cs w:val="0"/>
      <w:em w:val="none"/>
    </w:rPr>
  </w:style>
  <w:style w:type="table" w:styleId="Rcsostblzat">
    <w:name w:val="Table Grid"/>
    <w:basedOn w:val="Normltblzat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fej">
    <w:name w:val="header"/>
    <w:basedOn w:val="Norml"/>
  </w:style>
  <w:style w:type="character" w:styleId="lfejChar" w:customStyle="1">
    <w:name w:val="Élőfej Char"/>
    <w:rPr>
      <w:rFonts w:ascii="Garamond" w:cs="Garamond" w:hAnsi="Garamond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Jegyzethivatkozs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Jegyzetszveg">
    <w:name w:val="annotation text"/>
    <w:basedOn w:val="Norml"/>
    <w:rPr>
      <w:sz w:val="20"/>
      <w:szCs w:val="20"/>
    </w:rPr>
  </w:style>
  <w:style w:type="character" w:styleId="JegyzetszvegChar" w:customStyle="1">
    <w:name w:val="Jegyzetszöveg Char"/>
    <w:rPr>
      <w:rFonts w:ascii="Garamond" w:cs="Garamond" w:hAnsi="Garamond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Megjegyzstrgya">
    <w:name w:val="annotation subject"/>
    <w:basedOn w:val="Jegyzetszveg"/>
    <w:next w:val="Jegyzetszveg"/>
    <w:rPr>
      <w:b w:val="1"/>
      <w:bCs w:val="1"/>
    </w:rPr>
  </w:style>
  <w:style w:type="character" w:styleId="MegjegyzstrgyaChar" w:customStyle="1">
    <w:name w:val="Megjegyzés tárgya Char"/>
    <w:rPr>
      <w:rFonts w:ascii="Garamond" w:cs="Garamond" w:hAnsi="Garamond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Listaszerbekezds">
    <w:name w:val="List Paragraph"/>
    <w:basedOn w:val="Norml"/>
    <w:pPr>
      <w:ind w:left="708"/>
    </w:pPr>
  </w:style>
  <w:style w:type="table" w:styleId="a" w:customStyle="1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Feloldatlanmegemlts">
    <w:name w:val="Unresolved Mention"/>
    <w:basedOn w:val="Bekezdsalapbettpusa"/>
    <w:uiPriority w:val="99"/>
    <w:semiHidden w:val="1"/>
    <w:unhideWhenUsed w:val="1"/>
    <w:rsid w:val="005C07F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" TargetMode="External"/><Relationship Id="rId2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X9i3Ijcc+w83pMRmLumx4r+nvA==">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2025-11-25T13:26:00Z</dcterms:created>
  <dc:creator>IBM</dc:creator>
</cp:coreProperties>
</file>